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44C7" w:rsidP="00EE44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4C7">
        <w:rPr>
          <w:rFonts w:ascii="Times New Roman" w:hAnsi="Times New Roman" w:cs="Times New Roman"/>
          <w:sz w:val="28"/>
          <w:szCs w:val="28"/>
        </w:rPr>
        <w:t>Математика 3 класс</w:t>
      </w:r>
    </w:p>
    <w:p w:rsidR="00EE44C7" w:rsidRDefault="00EE44C7" w:rsidP="00EE44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«Числа от 1 до 100. Сложение и вычитание».</w:t>
      </w:r>
    </w:p>
    <w:p w:rsidR="00EE44C7" w:rsidRDefault="00EE44C7" w:rsidP="00EE44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EE44C7" w:rsidRDefault="00EE44C7" w:rsidP="00EE44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задачу.</w:t>
      </w:r>
    </w:p>
    <w:p w:rsidR="00EE44C7" w:rsidRDefault="00EE44C7" w:rsidP="00EE4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44C7">
        <w:rPr>
          <w:rFonts w:ascii="Times New Roman" w:hAnsi="Times New Roman" w:cs="Times New Roman"/>
          <w:sz w:val="28"/>
          <w:szCs w:val="28"/>
        </w:rPr>
        <w:t>Туристы взяли в поход 12 банок рыбных консервов, мясных на 18 больше, чем рыбных, а овощных на 9 банок меньше, чем мясных. Сколько банок овощных консервов взяли с собой туристы?</w:t>
      </w:r>
    </w:p>
    <w:p w:rsidR="00EE44C7" w:rsidRDefault="00EE44C7" w:rsidP="00EE44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 в указанных единицах.</w:t>
      </w:r>
    </w:p>
    <w:p w:rsidR="00EE44C7" w:rsidRDefault="00EE44C7" w:rsidP="00EE4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 дм 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</w:rPr>
        <w:t>___м____дм</w:t>
      </w:r>
      <w:proofErr w:type="spellEnd"/>
    </w:p>
    <w:p w:rsidR="00EE44C7" w:rsidRDefault="00EE44C7" w:rsidP="00EE4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6см 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_____мм</w:t>
      </w:r>
      <w:proofErr w:type="spellEnd"/>
    </w:p>
    <w:p w:rsidR="00EE44C7" w:rsidRDefault="00EE44C7" w:rsidP="00EE44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куске ткани длина 4м и 7дм. Для шитья рубашки  использовали 17 дм ткани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ткани в куске осталось?</w:t>
      </w:r>
    </w:p>
    <w:p w:rsidR="00EE44C7" w:rsidRPr="00EE44C7" w:rsidRDefault="00EE44C7" w:rsidP="00EE44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прямоугольник со сторонами 6 см и 3 см. Найди его периметр.</w:t>
      </w:r>
    </w:p>
    <w:sectPr w:rsidR="00EE44C7" w:rsidRPr="00EE44C7" w:rsidSect="00EE44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551B"/>
    <w:multiLevelType w:val="hybridMultilevel"/>
    <w:tmpl w:val="0B50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4C7"/>
    <w:rsid w:val="00EE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2023-10-04T06:45:00Z</dcterms:created>
  <dcterms:modified xsi:type="dcterms:W3CDTF">2023-10-04T06:54:00Z</dcterms:modified>
</cp:coreProperties>
</file>